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95A8A" w14:textId="5FAB93C6" w:rsidR="00F63F9A" w:rsidRPr="00200E10" w:rsidRDefault="00BB4BD8" w:rsidP="001A483A">
      <w:pPr>
        <w:pStyle w:val="CorpsA"/>
        <w:contextualSpacing/>
        <w:jc w:val="center"/>
        <w:rPr>
          <w:rFonts w:ascii="Arial Nova Cond" w:hAnsi="Arial Nova Cond"/>
          <w:b/>
          <w:bCs/>
          <w:caps/>
          <w:color w:val="595959" w:themeColor="text1" w:themeTint="A6"/>
          <w14:textOutline w14:w="0" w14:cap="rnd" w14:cmpd="sng" w14:algn="ctr">
            <w14:noFill/>
            <w14:prstDash w14:val="solid"/>
            <w14:bevel/>
          </w14:textOutline>
        </w:rPr>
      </w:pPr>
      <w:r w:rsidRPr="00200E10">
        <w:rPr>
          <w:rFonts w:ascii="Arial Nova Cond" w:hAnsi="Arial Nova Cond"/>
          <w:b/>
          <w:bCs/>
          <w:caps/>
          <w:color w:val="595959" w:themeColor="text1" w:themeTint="A6"/>
          <w14:textOutline w14:w="0" w14:cap="rnd" w14:cmpd="sng" w14:algn="ctr">
            <w14:noFill/>
            <w14:prstDash w14:val="solid"/>
            <w14:bevel/>
          </w14:textOutline>
        </w:rPr>
        <w:t>Brochettes</w:t>
      </w:r>
      <w:r w:rsidR="0075332E" w:rsidRPr="00200E10">
        <w:rPr>
          <w:rFonts w:ascii="Arial Nova Cond" w:hAnsi="Arial Nova Cond"/>
          <w:b/>
          <w:bCs/>
          <w:caps/>
          <w:color w:val="595959" w:themeColor="text1" w:themeTint="A6"/>
          <w14:textOutline w14:w="0" w14:cap="rnd" w14:cmpd="sng" w14:algn="ctr">
            <w14:noFill/>
            <w14:prstDash w14:val="solid"/>
            <w14:bevel/>
          </w14:textOutline>
        </w:rPr>
        <w:t xml:space="preserve"> de poulet</w:t>
      </w:r>
      <w:r w:rsidR="00CB1191" w:rsidRPr="00200E10">
        <w:rPr>
          <w:rFonts w:ascii="Arial Nova Cond" w:hAnsi="Arial Nova Cond"/>
          <w:b/>
          <w:bCs/>
          <w:caps/>
          <w:color w:val="595959" w:themeColor="text1" w:themeTint="A6"/>
          <w14:textOutline w14:w="0" w14:cap="rnd" w14:cmpd="sng" w14:algn="ctr">
            <w14:noFill/>
            <w14:prstDash w14:val="solid"/>
            <w14:bevel/>
          </w14:textOutline>
        </w:rPr>
        <w:t xml:space="preserve"> </w:t>
      </w:r>
      <w:r w:rsidR="00F63F9A" w:rsidRPr="00200E10">
        <w:rPr>
          <w:rFonts w:ascii="Arial Nova Cond" w:hAnsi="Arial Nova Cond"/>
          <w:b/>
          <w:bCs/>
          <w:caps/>
          <w:color w:val="595959" w:themeColor="text1" w:themeTint="A6"/>
          <w14:textOutline w14:w="0" w14:cap="rnd" w14:cmpd="sng" w14:algn="ctr">
            <w14:noFill/>
            <w14:prstDash w14:val="solid"/>
            <w14:bevel/>
          </w14:textOutline>
        </w:rPr>
        <w:t xml:space="preserve">aux </w:t>
      </w:r>
      <w:r w:rsidR="00CB1191" w:rsidRPr="00200E10">
        <w:rPr>
          <w:rFonts w:ascii="Arial Nova Cond" w:hAnsi="Arial Nova Cond"/>
          <w:b/>
          <w:bCs/>
          <w:caps/>
          <w:color w:val="595959" w:themeColor="text1" w:themeTint="A6"/>
          <w14:textOutline w14:w="0" w14:cap="rnd" w14:cmpd="sng" w14:algn="ctr">
            <w14:noFill/>
            <w14:prstDash w14:val="solid"/>
            <w14:bevel/>
          </w14:textOutline>
        </w:rPr>
        <w:t xml:space="preserve">abricots </w:t>
      </w:r>
      <w:r w:rsidR="003E06D5" w:rsidRPr="00200E10">
        <w:rPr>
          <w:rFonts w:ascii="Arial Nova Cond" w:hAnsi="Arial Nova Cond"/>
          <w:b/>
          <w:bCs/>
          <w:caps/>
          <w:color w:val="595959" w:themeColor="text1" w:themeTint="A6"/>
          <w14:textOutline w14:w="0" w14:cap="rnd" w14:cmpd="sng" w14:algn="ctr">
            <w14:noFill/>
            <w14:prstDash w14:val="solid"/>
            <w14:bevel/>
          </w14:textOutline>
        </w:rPr>
        <w:t>sauce </w:t>
      </w:r>
      <w:r w:rsidR="00F63F9A" w:rsidRPr="00200E10">
        <w:rPr>
          <w:rFonts w:ascii="Arial Nova Cond" w:hAnsi="Arial Nova Cond"/>
          <w:b/>
          <w:bCs/>
          <w:caps/>
          <w:color w:val="595959" w:themeColor="text1" w:themeTint="A6"/>
          <w14:textOutline w14:w="0" w14:cap="rnd" w14:cmpd="sng" w14:algn="ctr">
            <w14:noFill/>
            <w14:prstDash w14:val="solid"/>
            <w14:bevel/>
          </w14:textOutline>
        </w:rPr>
        <w:t>yaourt/cacahuètes</w:t>
      </w:r>
    </w:p>
    <w:p w14:paraId="16CB8929" w14:textId="39AD51C7" w:rsidR="0059139C" w:rsidRPr="001A483A" w:rsidRDefault="001A483A" w:rsidP="001A483A">
      <w:pPr>
        <w:pStyle w:val="CorpsA"/>
        <w:contextualSpacing/>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_______________________________________________________________________________________</w:t>
      </w:r>
      <w:r w:rsidR="00F63F9A" w:rsidRPr="001A483A">
        <w:rPr>
          <w:rFonts w:ascii="Arial Nova Cond" w:hAnsi="Arial Nova Cond"/>
          <w:color w:val="595959" w:themeColor="text1" w:themeTint="A6"/>
          <w:sz w:val="22"/>
          <w:szCs w:val="22"/>
          <w14:textOutline w14:w="0" w14:cap="rnd" w14:cmpd="sng" w14:algn="ctr">
            <w14:noFill/>
            <w14:prstDash w14:val="solid"/>
            <w14:bevel/>
          </w14:textOutline>
        </w:rPr>
        <w:t>T</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emps de préparation : 20 mn</w:t>
      </w:r>
    </w:p>
    <w:p w14:paraId="16CB892A" w14:textId="37C0AF28"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Marinade : 1</w:t>
      </w:r>
      <w:r w:rsidR="00712625"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Pr="001A483A">
        <w:rPr>
          <w:rFonts w:ascii="Arial Nova Cond" w:hAnsi="Arial Nova Cond"/>
          <w:color w:val="595959" w:themeColor="text1" w:themeTint="A6"/>
          <w:sz w:val="22"/>
          <w:szCs w:val="22"/>
          <w14:textOutline w14:w="0" w14:cap="rnd" w14:cmpd="sng" w14:algn="ctr">
            <w14:noFill/>
            <w14:prstDash w14:val="solid"/>
            <w14:bevel/>
          </w14:textOutline>
        </w:rPr>
        <w:t>h</w:t>
      </w:r>
    </w:p>
    <w:p w14:paraId="16CB892B" w14:textId="7AA921F9"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Cuisson : 15 mn au barbecue</w:t>
      </w:r>
    </w:p>
    <w:p w14:paraId="16CB892C" w14:textId="0B3A0CD1" w:rsidR="0059139C" w:rsidRDefault="007C7517">
      <w:pPr>
        <w:pStyle w:val="CorpsA"/>
        <w:spacing w:line="216" w:lineRule="auto"/>
      </w:pPr>
      <w:r>
        <w:rPr>
          <w:noProof/>
        </w:rPr>
        <w:drawing>
          <wp:anchor distT="0" distB="0" distL="114300" distR="114300" simplePos="0" relativeHeight="251658752" behindDoc="1" locked="0" layoutInCell="1" allowOverlap="1" wp14:anchorId="139E668E" wp14:editId="458EA02B">
            <wp:simplePos x="0" y="0"/>
            <wp:positionH relativeFrom="column">
              <wp:posOffset>31419</wp:posOffset>
            </wp:positionH>
            <wp:positionV relativeFrom="paragraph">
              <wp:posOffset>125095</wp:posOffset>
            </wp:positionV>
            <wp:extent cx="2360295" cy="3541395"/>
            <wp:effectExtent l="133350" t="76200" r="78105" b="135255"/>
            <wp:wrapTight wrapText="bothSides">
              <wp:wrapPolygon edited="0">
                <wp:start x="2789" y="-465"/>
                <wp:lineTo x="-872" y="-232"/>
                <wp:lineTo x="-1220" y="5345"/>
                <wp:lineTo x="-1220" y="20217"/>
                <wp:lineTo x="-872" y="21031"/>
                <wp:lineTo x="1743" y="22076"/>
                <wp:lineTo x="1743" y="22309"/>
                <wp:lineTo x="19002" y="22309"/>
                <wp:lineTo x="19177" y="22076"/>
                <wp:lineTo x="21792" y="20334"/>
                <wp:lineTo x="22140" y="18474"/>
                <wp:lineTo x="22140" y="3486"/>
                <wp:lineTo x="21792" y="1278"/>
                <wp:lineTo x="19002" y="-232"/>
                <wp:lineTo x="18131" y="-465"/>
                <wp:lineTo x="2789" y="-465"/>
              </wp:wrapPolygon>
            </wp:wrapTight>
            <wp:docPr id="313104264" name="Image 1" descr="Une image contenant nourriture, Cuisine, repas, pla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04264" name="Image 1" descr="Une image contenant nourriture, Cuisine, repas, plat&#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0295" cy="35413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22785BE5" w14:textId="77777777" w:rsidR="007C7517" w:rsidRDefault="007C7517">
      <w:pPr>
        <w:pStyle w:val="CorpsA"/>
        <w:spacing w:line="216" w:lineRule="auto"/>
      </w:pPr>
    </w:p>
    <w:p w14:paraId="6E62502C" w14:textId="77777777" w:rsidR="007C7517" w:rsidRDefault="007C7517">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r w:rsidRPr="001A483A">
        <w:rPr>
          <w:rFonts w:ascii="Arial Nova Cond" w:hAnsi="Arial Nova Cond"/>
          <w:b/>
          <w:bCs/>
          <w:color w:val="595959" w:themeColor="text1" w:themeTint="A6"/>
          <w14:textOutline w14:w="0" w14:cap="rnd" w14:cmpd="sng" w14:algn="ctr">
            <w14:noFill/>
            <w14:prstDash w14:val="solid"/>
            <w14:bevel/>
          </w14:textOutline>
        </w:rPr>
        <w:t>Ingrédients</w:t>
      </w:r>
    </w:p>
    <w:p w14:paraId="1454A9A2" w14:textId="77777777" w:rsidR="001A483A" w:rsidRPr="001A483A" w:rsidRDefault="001A483A">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16CB892D" w14:textId="2131D6D0"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4 petits blancs de poulet</w:t>
      </w:r>
    </w:p>
    <w:p w14:paraId="16CB892E" w14:textId="77777777"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16 abricots</w:t>
      </w:r>
    </w:p>
    <w:p w14:paraId="16CB892F" w14:textId="1D86F404"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4 </w:t>
      </w:r>
      <w:r w:rsidR="00872C78" w:rsidRPr="001A483A">
        <w:rPr>
          <w:rFonts w:ascii="Arial Nova Cond" w:hAnsi="Arial Nova Cond"/>
          <w:color w:val="595959" w:themeColor="text1" w:themeTint="A6"/>
          <w:sz w:val="22"/>
          <w:szCs w:val="22"/>
          <w14:textOutline w14:w="0" w14:cap="rnd" w14:cmpd="sng" w14:algn="ctr">
            <w14:noFill/>
            <w14:prstDash w14:val="solid"/>
            <w14:bevel/>
          </w14:textOutline>
        </w:rPr>
        <w:t>verres</w:t>
      </w: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de semoule</w:t>
      </w:r>
      <w:r w:rsidR="00D777F7"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nature </w:t>
      </w:r>
    </w:p>
    <w:p w14:paraId="16CB8930" w14:textId="089659E6"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31" w14:textId="143CACF7" w:rsidR="0059139C" w:rsidRPr="001A483A" w:rsidRDefault="00BB4BD8">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r w:rsidRPr="001A483A">
        <w:rPr>
          <w:rFonts w:ascii="Arial Nova Cond" w:hAnsi="Arial Nova Cond"/>
          <w:b/>
          <w:bCs/>
          <w:color w:val="595959" w:themeColor="text1" w:themeTint="A6"/>
          <w:sz w:val="22"/>
          <w:szCs w:val="22"/>
          <w14:textOutline w14:w="0" w14:cap="rnd" w14:cmpd="sng" w14:algn="ctr">
            <w14:noFill/>
            <w14:prstDash w14:val="solid"/>
            <w14:bevel/>
          </w14:textOutline>
        </w:rPr>
        <w:t>Marinade</w:t>
      </w:r>
    </w:p>
    <w:p w14:paraId="16CB8932" w14:textId="3122EBCD"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6 cuillères à soupe d’huile d’olive</w:t>
      </w:r>
    </w:p>
    <w:p w14:paraId="16CB8933" w14:textId="58AB8A30"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5 branches de thym</w:t>
      </w:r>
    </w:p>
    <w:p w14:paraId="16CB8934" w14:textId="7A18B3BE" w:rsidR="0059139C" w:rsidRPr="001A483A" w:rsidRDefault="00297DC5">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J</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us d’un </w:t>
      </w:r>
      <w:r w:rsidRPr="001A483A">
        <w:rPr>
          <w:rFonts w:ascii="Arial Nova Cond" w:hAnsi="Arial Nova Cond"/>
          <w:color w:val="595959" w:themeColor="text1" w:themeTint="A6"/>
          <w:sz w:val="22"/>
          <w:szCs w:val="22"/>
          <w14:textOutline w14:w="0" w14:cap="rnd" w14:cmpd="sng" w14:algn="ctr">
            <w14:noFill/>
            <w14:prstDash w14:val="solid"/>
            <w14:bevel/>
          </w14:textOutline>
        </w:rPr>
        <w:t>demi-citron</w:t>
      </w:r>
    </w:p>
    <w:p w14:paraId="16CB8935" w14:textId="36C052ED"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1 cuillère à café </w:t>
      </w:r>
      <w:r w:rsidR="00297DC5" w:rsidRPr="001A483A">
        <w:rPr>
          <w:rFonts w:ascii="Arial Nova Cond" w:hAnsi="Arial Nova Cond"/>
          <w:color w:val="595959" w:themeColor="text1" w:themeTint="A6"/>
          <w:sz w:val="22"/>
          <w:szCs w:val="22"/>
          <w14:textOutline w14:w="0" w14:cap="rnd" w14:cmpd="sng" w14:algn="ctr">
            <w14:noFill/>
            <w14:prstDash w14:val="solid"/>
            <w14:bevel/>
          </w14:textOutline>
        </w:rPr>
        <w:t>de gingembre</w:t>
      </w: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en poudre</w:t>
      </w:r>
    </w:p>
    <w:p w14:paraId="16CB8936" w14:textId="77777777"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1 cuillère à café de miel</w:t>
      </w:r>
    </w:p>
    <w:p w14:paraId="16CB8937" w14:textId="2E086891"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Sel </w:t>
      </w:r>
      <w:r w:rsidR="009C13C0"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et </w:t>
      </w:r>
      <w:r w:rsidRPr="001A483A">
        <w:rPr>
          <w:rFonts w:ascii="Arial Nova Cond" w:hAnsi="Arial Nova Cond"/>
          <w:color w:val="595959" w:themeColor="text1" w:themeTint="A6"/>
          <w:sz w:val="22"/>
          <w:szCs w:val="22"/>
          <w14:textOutline w14:w="0" w14:cap="rnd" w14:cmpd="sng" w14:algn="ctr">
            <w14:noFill/>
            <w14:prstDash w14:val="solid"/>
            <w14:bevel/>
          </w14:textOutline>
        </w:rPr>
        <w:t>poivre</w:t>
      </w:r>
    </w:p>
    <w:p w14:paraId="6E29ECDB" w14:textId="77777777" w:rsidR="00872C78" w:rsidRPr="001A483A" w:rsidRDefault="00872C7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3A" w14:textId="3B3059CD" w:rsidR="0059139C" w:rsidRPr="001A483A" w:rsidRDefault="00BB4BD8">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r w:rsidRPr="001A483A">
        <w:rPr>
          <w:rFonts w:ascii="Arial Nova Cond" w:hAnsi="Arial Nova Cond"/>
          <w:b/>
          <w:bCs/>
          <w:color w:val="595959" w:themeColor="text1" w:themeTint="A6"/>
          <w:sz w:val="22"/>
          <w:szCs w:val="22"/>
          <w14:textOutline w14:w="0" w14:cap="rnd" w14:cmpd="sng" w14:algn="ctr">
            <w14:noFill/>
            <w14:prstDash w14:val="solid"/>
            <w14:bevel/>
          </w14:textOutline>
        </w:rPr>
        <w:t>Sauce</w:t>
      </w:r>
    </w:p>
    <w:p w14:paraId="16CB893B" w14:textId="77777777"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2 yaourts grecques</w:t>
      </w:r>
    </w:p>
    <w:p w14:paraId="16CB893C" w14:textId="77777777"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1cuillère à soupe de beurre de cacahuètes</w:t>
      </w:r>
    </w:p>
    <w:p w14:paraId="16CB893D" w14:textId="77777777"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1cuillère à soupe de sauce soja</w:t>
      </w:r>
    </w:p>
    <w:p w14:paraId="16CB893E" w14:textId="77777777"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1cuillère à soupe de miel</w:t>
      </w:r>
    </w:p>
    <w:p w14:paraId="16CB893F" w14:textId="77777777"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1cuillère à soupe de vinaigre blanc</w:t>
      </w:r>
    </w:p>
    <w:p w14:paraId="16CB8940" w14:textId="023AD85D"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Sel </w:t>
      </w:r>
      <w:r w:rsidR="00F359F7"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et </w:t>
      </w:r>
      <w:r w:rsidRPr="001A483A">
        <w:rPr>
          <w:rFonts w:ascii="Arial Nova Cond" w:hAnsi="Arial Nova Cond"/>
          <w:color w:val="595959" w:themeColor="text1" w:themeTint="A6"/>
          <w:sz w:val="22"/>
          <w:szCs w:val="22"/>
          <w14:textOutline w14:w="0" w14:cap="rnd" w14:cmpd="sng" w14:algn="ctr">
            <w14:noFill/>
            <w14:prstDash w14:val="solid"/>
            <w14:bevel/>
          </w14:textOutline>
        </w:rPr>
        <w:t>poivre</w:t>
      </w:r>
    </w:p>
    <w:p w14:paraId="0649F0D3" w14:textId="77777777" w:rsidR="009C13C0" w:rsidRDefault="009C13C0">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2F4CC5DA" w14:textId="77777777" w:rsidR="001A483A" w:rsidRDefault="001A483A">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5D4028D" w14:textId="77777777" w:rsidR="001A483A" w:rsidRPr="001A483A" w:rsidRDefault="001A483A">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1424909" w14:textId="77777777" w:rsidR="009C13C0" w:rsidRPr="001A483A" w:rsidRDefault="009C13C0" w:rsidP="009C13C0">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5D85CAD" w14:textId="77777777" w:rsidR="009C13C0" w:rsidRPr="008616CF" w:rsidRDefault="009C13C0"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r w:rsidRPr="008616CF">
        <w:rPr>
          <w:rFonts w:ascii="Arial Nova Cond" w:hAnsi="Arial Nova Cond"/>
          <w:b/>
          <w:bCs/>
          <w:color w:val="595959" w:themeColor="text1" w:themeTint="A6"/>
          <w:sz w:val="22"/>
          <w:szCs w:val="22"/>
          <w14:textOutline w14:w="0" w14:cap="rnd" w14:cmpd="sng" w14:algn="ctr">
            <w14:noFill/>
            <w14:prstDash w14:val="solid"/>
            <w14:bevel/>
          </w14:textOutline>
        </w:rPr>
        <w:t>Marinade</w:t>
      </w:r>
    </w:p>
    <w:p w14:paraId="63A92DEE" w14:textId="4672F717" w:rsidR="009C13C0" w:rsidRPr="001A483A" w:rsidRDefault="009C13C0" w:rsidP="009C13C0">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Dans un saladier, mélangez tous les ingrédients et faites mariner les blancs de poulet taillés en petits morceaux, laissez reposer 1 h au réfrigérateur</w:t>
      </w:r>
      <w:r w:rsidR="00ED27EF">
        <w:rPr>
          <w:rFonts w:ascii="Arial Nova Cond" w:hAnsi="Arial Nova Cond"/>
          <w:color w:val="595959" w:themeColor="text1" w:themeTint="A6"/>
          <w:sz w:val="22"/>
          <w:szCs w:val="22"/>
          <w14:textOutline w14:w="0" w14:cap="rnd" w14:cmpd="sng" w14:algn="ctr">
            <w14:noFill/>
            <w14:prstDash w14:val="solid"/>
            <w14:bevel/>
          </w14:textOutline>
        </w:rPr>
        <w:t>.</w:t>
      </w:r>
    </w:p>
    <w:p w14:paraId="16CB8943" w14:textId="7777777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27BB5B49" w14:textId="77777777" w:rsidR="009C13C0" w:rsidRPr="008616CF" w:rsidRDefault="009C13C0"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r w:rsidRPr="008616CF">
        <w:rPr>
          <w:rFonts w:ascii="Arial Nova Cond" w:hAnsi="Arial Nova Cond"/>
          <w:b/>
          <w:bCs/>
          <w:color w:val="595959" w:themeColor="text1" w:themeTint="A6"/>
          <w:sz w:val="22"/>
          <w:szCs w:val="22"/>
          <w14:textOutline w14:w="0" w14:cap="rnd" w14:cmpd="sng" w14:algn="ctr">
            <w14:noFill/>
            <w14:prstDash w14:val="solid"/>
            <w14:bevel/>
          </w14:textOutline>
        </w:rPr>
        <w:t>Sauce</w:t>
      </w:r>
    </w:p>
    <w:p w14:paraId="59A9B8B0" w14:textId="2A87F21D" w:rsidR="009C13C0" w:rsidRPr="001A483A" w:rsidRDefault="009C13C0" w:rsidP="009C13C0">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Dans un bol, mélangez le yaourt, le beurre de cacahuètes, la sauce soja, le miel, le vinaigre, salez et poivrez. Si la sauce vous parait trop épaisse, ajoutez un peu d’eau</w:t>
      </w:r>
      <w:r w:rsidR="002E4F11">
        <w:rPr>
          <w:rFonts w:ascii="Arial Nova Cond" w:hAnsi="Arial Nova Cond"/>
          <w:color w:val="595959" w:themeColor="text1" w:themeTint="A6"/>
          <w:sz w:val="22"/>
          <w:szCs w:val="22"/>
          <w14:textOutline w14:w="0" w14:cap="rnd" w14:cmpd="sng" w14:algn="ctr">
            <w14:noFill/>
            <w14:prstDash w14:val="solid"/>
            <w14:bevel/>
          </w14:textOutline>
        </w:rPr>
        <w:t>.</w:t>
      </w: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w:t>
      </w:r>
    </w:p>
    <w:p w14:paraId="19608AD9" w14:textId="77777777" w:rsidR="009C13C0" w:rsidRPr="001A483A" w:rsidRDefault="009C13C0">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44" w14:textId="7777777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45" w14:textId="61927DA9"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Lavez et dénoyautez les abricots, badigeonnez-les d’un peu d’huile. Montez vos brochettes en alternant morceaux de poulet et abricots. Cuire 15 mn au barbecue, en pensant à les retourner à mis cuisson. </w:t>
      </w:r>
      <w:r w:rsidR="00F359F7" w:rsidRPr="001A483A">
        <w:rPr>
          <w:rFonts w:ascii="Arial Nova Cond" w:hAnsi="Arial Nova Cond"/>
          <w:color w:val="595959" w:themeColor="text1" w:themeTint="A6"/>
          <w:sz w:val="22"/>
          <w:szCs w:val="22"/>
          <w14:textOutline w14:w="0" w14:cap="rnd" w14:cmpd="sng" w14:algn="ctr">
            <w14:noFill/>
            <w14:prstDash w14:val="solid"/>
            <w14:bevel/>
          </w14:textOutline>
        </w:rPr>
        <w:t>Servez-les</w:t>
      </w:r>
      <w:r w:rsidR="00BA7800"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avec la sauce et</w:t>
      </w: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F359F7" w:rsidRPr="001A483A">
        <w:rPr>
          <w:rFonts w:ascii="Arial Nova Cond" w:hAnsi="Arial Nova Cond"/>
          <w:color w:val="595959" w:themeColor="text1" w:themeTint="A6"/>
          <w:sz w:val="22"/>
          <w:szCs w:val="22"/>
          <w14:textOutline w14:w="0" w14:cap="rnd" w14:cmpd="sng" w14:algn="ctr">
            <w14:noFill/>
            <w14:prstDash w14:val="solid"/>
            <w14:bevel/>
          </w14:textOutline>
        </w:rPr>
        <w:t>la</w:t>
      </w: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semoule au beurre.</w:t>
      </w:r>
    </w:p>
    <w:p w14:paraId="16CB8946" w14:textId="7777777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47" w14:textId="7777777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48" w14:textId="7777777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49" w14:textId="4B731028" w:rsidR="0059139C" w:rsidRDefault="00C2411E">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8616CF">
        <w:rPr>
          <w:rFonts w:ascii="Arial Nova Cond" w:hAnsi="Arial Nova Cond"/>
          <w:b/>
          <w:bCs/>
          <w:color w:val="595959" w:themeColor="text1" w:themeTint="A6"/>
          <w:sz w:val="22"/>
          <w:szCs w:val="22"/>
          <w14:textOutline w14:w="0" w14:cap="rnd" w14:cmpd="sng" w14:algn="ctr">
            <w14:noFill/>
            <w14:prstDash w14:val="solid"/>
            <w14:bevel/>
          </w14:textOutline>
        </w:rPr>
        <w:t>Astuce :</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A923F0" w:rsidRPr="001A483A">
        <w:rPr>
          <w:rFonts w:ascii="Arial Nova Cond" w:hAnsi="Arial Nova Cond"/>
          <w:color w:val="595959" w:themeColor="text1" w:themeTint="A6"/>
          <w:sz w:val="22"/>
          <w:szCs w:val="22"/>
          <w14:textOutline w14:w="0" w14:cap="rnd" w14:cmpd="sng" w14:algn="ctr">
            <w14:noFill/>
            <w14:prstDash w14:val="solid"/>
            <w14:bevel/>
          </w14:textOutline>
        </w:rPr>
        <w:t>vous pouvez remplacer les abricots par des pêches</w:t>
      </w:r>
      <w:r w:rsidR="00F359F7"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et </w:t>
      </w:r>
      <w:r w:rsidR="00451128" w:rsidRPr="001A483A">
        <w:rPr>
          <w:rFonts w:ascii="Arial Nova Cond" w:hAnsi="Arial Nova Cond"/>
          <w:color w:val="595959" w:themeColor="text1" w:themeTint="A6"/>
          <w:sz w:val="22"/>
          <w:szCs w:val="22"/>
          <w14:textOutline w14:w="0" w14:cap="rnd" w14:cmpd="sng" w14:algn="ctr">
            <w14:noFill/>
            <w14:prstDash w14:val="solid"/>
            <w14:bevel/>
          </w14:textOutline>
        </w:rPr>
        <w:t>la</w:t>
      </w:r>
      <w:r w:rsidR="00F359F7"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semoule </w:t>
      </w:r>
      <w:r w:rsidR="00A923F0"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nature par une </w:t>
      </w:r>
      <w:r w:rsidR="00F359F7" w:rsidRPr="001A483A">
        <w:rPr>
          <w:rFonts w:ascii="Arial Nova Cond" w:hAnsi="Arial Nova Cond"/>
          <w:color w:val="595959" w:themeColor="text1" w:themeTint="A6"/>
          <w:sz w:val="22"/>
          <w:szCs w:val="22"/>
          <w14:textOutline w14:w="0" w14:cap="rnd" w14:cmpd="sng" w14:algn="ctr">
            <w14:noFill/>
            <w14:prstDash w14:val="solid"/>
            <w14:bevel/>
          </w14:textOutline>
        </w:rPr>
        <w:t>parfumée</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w:t>
      </w:r>
    </w:p>
    <w:p w14:paraId="477A649D"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752075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39CC8DAC"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CEB52F2"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343B84F"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636285CD" w14:textId="7AD9DEC2" w:rsidR="00D04BB8"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AD173E">
        <w:rPr>
          <w:rFonts w:ascii="Arial Nova Cond" w:hAnsi="Arial Nova Cond"/>
          <w:b/>
          <w:bCs/>
          <w:noProof/>
          <w:color w:val="404040" w:themeColor="text1" w:themeTint="BF"/>
          <w:sz w:val="22"/>
          <w:szCs w:val="22"/>
        </w:rPr>
        <w:drawing>
          <wp:anchor distT="0" distB="0" distL="114300" distR="114300" simplePos="0" relativeHeight="251660800" behindDoc="1" locked="0" layoutInCell="1" allowOverlap="1" wp14:anchorId="370938F3" wp14:editId="2B46F38F">
            <wp:simplePos x="0" y="0"/>
            <wp:positionH relativeFrom="margin">
              <wp:posOffset>5494351</wp:posOffset>
            </wp:positionH>
            <wp:positionV relativeFrom="paragraph">
              <wp:posOffset>97817</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CC43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D6C50AD" w14:textId="3CD6D93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1A962CF" w14:textId="2178929F" w:rsidR="00D04BB8" w:rsidRPr="00AD173E" w:rsidRDefault="00D04BB8" w:rsidP="00D04BB8">
      <w:pPr>
        <w:pStyle w:val="CorpsA"/>
        <w:jc w:val="both"/>
        <w:rPr>
          <w:rFonts w:ascii="Arial Nova Cond" w:hAnsi="Arial Nova Cond"/>
          <w:b/>
          <w:bCs/>
          <w:color w:val="404040" w:themeColor="text1" w:themeTint="BF"/>
          <w:sz w:val="22"/>
          <w:szCs w:val="22"/>
        </w:rPr>
      </w:pPr>
      <w:r w:rsidRPr="00AD173E">
        <w:rPr>
          <w:rFonts w:ascii="Arial Nova Cond" w:hAnsi="Arial Nova Cond"/>
          <w:b/>
          <w:bCs/>
          <w:color w:val="404040" w:themeColor="text1" w:themeTint="BF"/>
          <w:sz w:val="22"/>
          <w:szCs w:val="22"/>
        </w:rPr>
        <w:t xml:space="preserve">Crédit photo &amp; stylisme / Recette : Anne Kerouédan / Cniel </w:t>
      </w:r>
    </w:p>
    <w:p w14:paraId="5FA9D6FC" w14:textId="77777777" w:rsidR="00D04BB8" w:rsidRPr="001A483A"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535E320" w14:textId="77777777" w:rsidR="00297DC5" w:rsidRPr="001A483A" w:rsidRDefault="00297DC5">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sectPr w:rsidR="00297DC5" w:rsidRPr="001A483A">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493B" w14:textId="77777777" w:rsidR="004B7670" w:rsidRDefault="004B7670">
      <w:r>
        <w:separator/>
      </w:r>
    </w:p>
  </w:endnote>
  <w:endnote w:type="continuationSeparator" w:id="0">
    <w:p w14:paraId="5E9941FF" w14:textId="77777777" w:rsidR="004B7670" w:rsidRDefault="004B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B" w14:textId="77777777" w:rsidR="0059139C" w:rsidRDefault="0059139C">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455CE" w14:textId="77777777" w:rsidR="004B7670" w:rsidRDefault="004B7670">
      <w:r>
        <w:separator/>
      </w:r>
    </w:p>
  </w:footnote>
  <w:footnote w:type="continuationSeparator" w:id="0">
    <w:p w14:paraId="7D07ADD4" w14:textId="77777777" w:rsidR="004B7670" w:rsidRDefault="004B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A" w14:textId="77777777" w:rsidR="0059139C" w:rsidRDefault="0059139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C"/>
    <w:rsid w:val="00031F3E"/>
    <w:rsid w:val="00104CF2"/>
    <w:rsid w:val="001A483A"/>
    <w:rsid w:val="00200E10"/>
    <w:rsid w:val="00297DC5"/>
    <w:rsid w:val="002E4F11"/>
    <w:rsid w:val="003176AA"/>
    <w:rsid w:val="003E06D5"/>
    <w:rsid w:val="004345F2"/>
    <w:rsid w:val="00451128"/>
    <w:rsid w:val="004B7670"/>
    <w:rsid w:val="0059139C"/>
    <w:rsid w:val="005A25AC"/>
    <w:rsid w:val="00712625"/>
    <w:rsid w:val="0075332E"/>
    <w:rsid w:val="007C7517"/>
    <w:rsid w:val="007E4A3E"/>
    <w:rsid w:val="008616CF"/>
    <w:rsid w:val="00872C78"/>
    <w:rsid w:val="009C13C0"/>
    <w:rsid w:val="00A923F0"/>
    <w:rsid w:val="00B21B49"/>
    <w:rsid w:val="00BA7800"/>
    <w:rsid w:val="00BB4BD8"/>
    <w:rsid w:val="00C2411E"/>
    <w:rsid w:val="00CB1191"/>
    <w:rsid w:val="00D04BB8"/>
    <w:rsid w:val="00D777F7"/>
    <w:rsid w:val="00DA1B41"/>
    <w:rsid w:val="00ED27EF"/>
    <w:rsid w:val="00F13750"/>
    <w:rsid w:val="00F359F7"/>
    <w:rsid w:val="00F63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8927"/>
  <w15:docId w15:val="{61E4305E-73A1-4385-8B2A-3EC547B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7</cp:revision>
  <cp:lastPrinted>2025-05-12T14:19:00Z</cp:lastPrinted>
  <dcterms:created xsi:type="dcterms:W3CDTF">2025-05-12T13:40:00Z</dcterms:created>
  <dcterms:modified xsi:type="dcterms:W3CDTF">2025-05-12T14:19:00Z</dcterms:modified>
</cp:coreProperties>
</file>